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0B39" w14:textId="03667218" w:rsidR="005574A7" w:rsidRPr="006154D4" w:rsidRDefault="005574A7" w:rsidP="005574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оприлюднення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154D4">
        <w:rPr>
          <w:rFonts w:ascii="Times New Roman" w:hAnsi="Times New Roman" w:cs="Times New Roman"/>
          <w:b/>
          <w:sz w:val="28"/>
          <w:szCs w:val="28"/>
        </w:rPr>
        <w:t>роект</w:t>
      </w:r>
      <w:r w:rsidR="00E54349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 w:rsidRPr="00615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349">
        <w:rPr>
          <w:rFonts w:ascii="Times New Roman" w:hAnsi="Times New Roman"/>
          <w:b/>
          <w:bCs/>
          <w:sz w:val="28"/>
          <w:szCs w:val="28"/>
          <w:lang w:val="uk-UA"/>
        </w:rPr>
        <w:t xml:space="preserve">Генеральних планів сіл </w:t>
      </w:r>
      <w:proofErr w:type="spellStart"/>
      <w:r w:rsidR="00E54349">
        <w:rPr>
          <w:rFonts w:ascii="Times New Roman" w:hAnsi="Times New Roman"/>
          <w:b/>
          <w:bCs/>
          <w:sz w:val="28"/>
          <w:szCs w:val="28"/>
          <w:lang w:val="uk-UA"/>
        </w:rPr>
        <w:t>Стенятин</w:t>
      </w:r>
      <w:proofErr w:type="spellEnd"/>
      <w:r w:rsidR="00E54349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</w:t>
      </w:r>
      <w:proofErr w:type="spellStart"/>
      <w:r w:rsidR="00E54349">
        <w:rPr>
          <w:rFonts w:ascii="Times New Roman" w:hAnsi="Times New Roman"/>
          <w:b/>
          <w:bCs/>
          <w:sz w:val="28"/>
          <w:szCs w:val="28"/>
          <w:lang w:val="uk-UA"/>
        </w:rPr>
        <w:t>Роятин</w:t>
      </w:r>
      <w:proofErr w:type="spellEnd"/>
      <w:r w:rsidRPr="00D209F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209F7">
        <w:rPr>
          <w:rFonts w:ascii="Times New Roman" w:hAnsi="Times New Roman"/>
          <w:b/>
          <w:bCs/>
          <w:sz w:val="28"/>
          <w:szCs w:val="28"/>
        </w:rPr>
        <w:t>Червоноградського</w:t>
      </w:r>
      <w:proofErr w:type="spellEnd"/>
      <w:r w:rsidRPr="00D209F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209F7">
        <w:rPr>
          <w:rFonts w:ascii="Times New Roman" w:hAnsi="Times New Roman"/>
          <w:b/>
          <w:bCs/>
          <w:sz w:val="28"/>
          <w:szCs w:val="28"/>
        </w:rPr>
        <w:t>району</w:t>
      </w:r>
      <w:proofErr w:type="spellEnd"/>
      <w:r w:rsidRPr="00D209F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209F7">
        <w:rPr>
          <w:rFonts w:ascii="Times New Roman" w:hAnsi="Times New Roman"/>
          <w:b/>
          <w:bCs/>
          <w:sz w:val="28"/>
          <w:szCs w:val="28"/>
        </w:rPr>
        <w:t>Львівської</w:t>
      </w:r>
      <w:proofErr w:type="spellEnd"/>
      <w:r w:rsidRPr="00D209F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209F7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D20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D13551" w14:textId="77777777" w:rsidR="005574A7" w:rsidRPr="0011581E" w:rsidRDefault="005574A7" w:rsidP="005574A7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Повна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пропонується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стислий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виклад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115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81E">
        <w:rPr>
          <w:rFonts w:ascii="Times New Roman" w:hAnsi="Times New Roman" w:cs="Times New Roman"/>
          <w:b/>
          <w:bCs/>
          <w:sz w:val="28"/>
          <w:szCs w:val="28"/>
        </w:rPr>
        <w:t>змісту</w:t>
      </w:r>
      <w:proofErr w:type="spellEnd"/>
    </w:p>
    <w:p w14:paraId="32744FC2" w14:textId="77777777" w:rsidR="00E54349" w:rsidRDefault="00E54349" w:rsidP="00E54349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4349">
        <w:rPr>
          <w:rFonts w:ascii="Times New Roman" w:hAnsi="Times New Roman"/>
          <w:sz w:val="28"/>
          <w:szCs w:val="28"/>
          <w:u w:val="single"/>
          <w:lang w:val="uk-UA"/>
        </w:rPr>
        <w:t xml:space="preserve">Генеральний план </w:t>
      </w:r>
      <w:proofErr w:type="spellStart"/>
      <w:r w:rsidRPr="00E54349">
        <w:rPr>
          <w:rFonts w:ascii="Times New Roman" w:hAnsi="Times New Roman"/>
          <w:sz w:val="28"/>
          <w:szCs w:val="28"/>
          <w:u w:val="single"/>
          <w:lang w:val="uk-UA"/>
        </w:rPr>
        <w:t>с.Стенятин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74A7" w:rsidRPr="00012140">
        <w:rPr>
          <w:rFonts w:ascii="Times New Roman" w:hAnsi="Times New Roman"/>
          <w:sz w:val="28"/>
          <w:szCs w:val="28"/>
        </w:rPr>
        <w:t>Червоноградського</w:t>
      </w:r>
      <w:proofErr w:type="spellEnd"/>
      <w:r w:rsidR="005574A7"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4A7" w:rsidRPr="00012140">
        <w:rPr>
          <w:rFonts w:ascii="Times New Roman" w:hAnsi="Times New Roman"/>
          <w:sz w:val="28"/>
          <w:szCs w:val="28"/>
        </w:rPr>
        <w:t>району</w:t>
      </w:r>
      <w:proofErr w:type="spellEnd"/>
      <w:r w:rsidR="005574A7"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4A7" w:rsidRPr="00012140">
        <w:rPr>
          <w:rFonts w:ascii="Times New Roman" w:hAnsi="Times New Roman"/>
          <w:sz w:val="28"/>
          <w:szCs w:val="28"/>
        </w:rPr>
        <w:t>Львівської</w:t>
      </w:r>
      <w:proofErr w:type="spellEnd"/>
      <w:r w:rsidR="005574A7"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4A7" w:rsidRPr="00012140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54349">
        <w:rPr>
          <w:rFonts w:ascii="Times New Roman" w:hAnsi="Times New Roman"/>
          <w:sz w:val="28"/>
          <w:szCs w:val="28"/>
          <w:u w:val="single"/>
          <w:lang w:val="uk-UA"/>
        </w:rPr>
        <w:t xml:space="preserve">Генеральний план </w:t>
      </w:r>
      <w:proofErr w:type="spellStart"/>
      <w:r w:rsidRPr="00E54349">
        <w:rPr>
          <w:rFonts w:ascii="Times New Roman" w:hAnsi="Times New Roman"/>
          <w:sz w:val="28"/>
          <w:szCs w:val="28"/>
          <w:u w:val="single"/>
          <w:lang w:val="uk-UA"/>
        </w:rPr>
        <w:t>с.</w:t>
      </w:r>
      <w:r w:rsidRPr="00E54349">
        <w:rPr>
          <w:rFonts w:ascii="Times New Roman" w:hAnsi="Times New Roman"/>
          <w:sz w:val="28"/>
          <w:szCs w:val="28"/>
          <w:u w:val="single"/>
          <w:lang w:val="uk-UA"/>
        </w:rPr>
        <w:t>Роятин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12140">
        <w:rPr>
          <w:rFonts w:ascii="Times New Roman" w:hAnsi="Times New Roman"/>
          <w:sz w:val="28"/>
          <w:szCs w:val="28"/>
        </w:rPr>
        <w:t>Червоноградського</w:t>
      </w:r>
      <w:proofErr w:type="spellEnd"/>
      <w:r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140">
        <w:rPr>
          <w:rFonts w:ascii="Times New Roman" w:hAnsi="Times New Roman"/>
          <w:sz w:val="28"/>
          <w:szCs w:val="28"/>
        </w:rPr>
        <w:t>району</w:t>
      </w:r>
      <w:proofErr w:type="spellEnd"/>
      <w:r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140">
        <w:rPr>
          <w:rFonts w:ascii="Times New Roman" w:hAnsi="Times New Roman"/>
          <w:sz w:val="28"/>
          <w:szCs w:val="28"/>
        </w:rPr>
        <w:t>Львівської</w:t>
      </w:r>
      <w:proofErr w:type="spellEnd"/>
      <w:r w:rsidRPr="0001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140">
        <w:rPr>
          <w:rFonts w:ascii="Times New Roman" w:hAnsi="Times New Roman"/>
          <w:sz w:val="28"/>
          <w:szCs w:val="28"/>
        </w:rPr>
        <w:t>області</w:t>
      </w:r>
      <w:proofErr w:type="spellEnd"/>
      <w:r w:rsidR="005574A7">
        <w:rPr>
          <w:rFonts w:ascii="Times New Roman" w:hAnsi="Times New Roman"/>
          <w:sz w:val="28"/>
          <w:szCs w:val="28"/>
        </w:rPr>
        <w:t>.</w:t>
      </w:r>
    </w:p>
    <w:p w14:paraId="4A2DEE78" w14:textId="77777777" w:rsidR="00E54349" w:rsidRDefault="00E54349" w:rsidP="00E543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план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межах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пункту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уточнює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планувальну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>.</w:t>
      </w:r>
      <w:r w:rsidR="005574A7">
        <w:rPr>
          <w:rFonts w:ascii="Times New Roman" w:hAnsi="Times New Roman" w:cs="Times New Roman"/>
          <w:sz w:val="28"/>
          <w:szCs w:val="28"/>
        </w:rPr>
        <w:tab/>
      </w:r>
    </w:p>
    <w:p w14:paraId="282CD553" w14:textId="2AB70455" w:rsidR="005574A7" w:rsidRPr="00C944C7" w:rsidRDefault="00E54349" w:rsidP="00E543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2).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Орган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прийматиме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документа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державного</w:t>
      </w:r>
      <w:proofErr w:type="spellEnd"/>
      <w:r w:rsidR="005574A7" w:rsidRPr="0011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4A7" w:rsidRPr="0011581E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</w:p>
    <w:p w14:paraId="5B00AC57" w14:textId="77777777" w:rsidR="005574A7" w:rsidRDefault="005574A7" w:rsidP="005574A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43E0619E" w14:textId="5F225745" w:rsidR="005574A7" w:rsidRPr="006D0A6D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Процедура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громадського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строки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пропозицій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7B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1D23">
        <w:rPr>
          <w:rFonts w:ascii="Times New Roman" w:hAnsi="Times New Roman" w:cs="Times New Roman"/>
          <w:b/>
          <w:bCs/>
          <w:sz w:val="28"/>
          <w:szCs w:val="28"/>
        </w:rPr>
        <w:t>зауважень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0DC657" w14:textId="77777777" w:rsidR="005574A7" w:rsidRPr="006D0A6D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A6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дата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початку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громадського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строки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>:</w:t>
      </w:r>
    </w:p>
    <w:p w14:paraId="357EA636" w14:textId="714E4256" w:rsidR="005574A7" w:rsidRPr="006D0A6D" w:rsidRDefault="005574A7" w:rsidP="005574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A6D">
        <w:rPr>
          <w:rFonts w:ascii="Times New Roman" w:hAnsi="Times New Roman" w:cs="Times New Roman"/>
          <w:sz w:val="28"/>
          <w:szCs w:val="28"/>
        </w:rPr>
        <w:tab/>
        <w:t xml:space="preserve">30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дня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з 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6D0A6D">
        <w:rPr>
          <w:rFonts w:ascii="Times New Roman" w:hAnsi="Times New Roman" w:cs="Times New Roman"/>
          <w:sz w:val="28"/>
          <w:szCs w:val="28"/>
        </w:rPr>
        <w:t>.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6D0A6D">
        <w:rPr>
          <w:rFonts w:ascii="Times New Roman" w:hAnsi="Times New Roman" w:cs="Times New Roman"/>
          <w:sz w:val="28"/>
          <w:szCs w:val="28"/>
        </w:rPr>
        <w:t>.202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D0A6D">
        <w:rPr>
          <w:rFonts w:ascii="Times New Roman" w:hAnsi="Times New Roman" w:cs="Times New Roman"/>
          <w:sz w:val="28"/>
          <w:szCs w:val="28"/>
        </w:rPr>
        <w:t>.0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0A6D">
        <w:rPr>
          <w:rFonts w:ascii="Times New Roman" w:hAnsi="Times New Roman" w:cs="Times New Roman"/>
          <w:sz w:val="28"/>
          <w:szCs w:val="28"/>
        </w:rPr>
        <w:t xml:space="preserve">.2024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>.</w:t>
      </w:r>
    </w:p>
    <w:p w14:paraId="56BB3EB5" w14:textId="77777777" w:rsidR="005574A7" w:rsidRPr="006D0A6D" w:rsidRDefault="005574A7" w:rsidP="00557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A6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способи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громадськості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17E78" w14:textId="77777777" w:rsidR="005574A7" w:rsidRPr="006D0A6D" w:rsidRDefault="005574A7" w:rsidP="005574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поштову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адресу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>:</w:t>
      </w:r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39281950"/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Сокальської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Львівської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Шептицького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44, м.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80000)</w:t>
      </w:r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0"/>
    <w:p w14:paraId="7F3D9DD4" w14:textId="77777777" w:rsidR="005574A7" w:rsidRPr="006D0A6D" w:rsidRDefault="005574A7" w:rsidP="005574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A6D">
        <w:rPr>
          <w:rFonts w:ascii="Times New Roman" w:hAnsi="Times New Roman" w:cs="Times New Roman"/>
          <w:sz w:val="28"/>
          <w:szCs w:val="28"/>
        </w:rPr>
        <w:tab/>
      </w:r>
      <w:r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і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місце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проведення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запланованих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громадських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слухань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9DCBEDB" w14:textId="310ADA37" w:rsidR="005574A7" w:rsidRPr="006D0A6D" w:rsidRDefault="00E54349" w:rsidP="005574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</w:t>
      </w:r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</w:t>
      </w:r>
      <w:proofErr w:type="spellStart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року</w:t>
      </w:r>
      <w:proofErr w:type="spellEnd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12:00 </w:t>
      </w:r>
      <w:proofErr w:type="spellStart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proofErr w:type="spellEnd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приміщенні</w:t>
      </w:r>
      <w:proofErr w:type="spellEnd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колишньої</w:t>
      </w:r>
      <w:proofErr w:type="spellEnd"/>
      <w:r w:rsidR="005574A7"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Стенятин</w:t>
      </w:r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ської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сільської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proofErr w:type="spellEnd"/>
      <w:r w:rsidR="005574A7"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74A7" w:rsidRPr="006D0A6D">
        <w:rPr>
          <w:rFonts w:ascii="Times New Roman" w:hAnsi="Times New Roman"/>
          <w:sz w:val="28"/>
          <w:szCs w:val="28"/>
          <w:shd w:val="clear" w:color="auto" w:fill="FFFFFF"/>
        </w:rPr>
        <w:t>Львівської</w:t>
      </w:r>
      <w:proofErr w:type="spellEnd"/>
      <w:r w:rsidR="005574A7"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74A7" w:rsidRPr="006D0A6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Центральна</w:t>
      </w:r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Стенятин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Львівська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spellEnd"/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800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24</w:t>
      </w:r>
      <w:r w:rsidR="005574A7"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5574A7"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92C6AE" w14:textId="77777777" w:rsidR="005574A7" w:rsidRPr="006D0A6D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0A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якого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можна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отримати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інформацію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адресу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якою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можна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ознайомитися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проектом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документа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державного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планування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звітом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стратегічну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екологічну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оцінку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екологічною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інформацією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у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тому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числі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пов’язаною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зі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здоров’ям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населення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що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стосується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документа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державного</w:t>
      </w:r>
      <w:proofErr w:type="spellEnd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планування</w:t>
      </w:r>
      <w:proofErr w:type="spellEnd"/>
    </w:p>
    <w:p w14:paraId="2DDCC313" w14:textId="77777777" w:rsidR="005574A7" w:rsidRPr="006D0A6D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5929608"/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рада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Львівської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Шептицького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44, м.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80000)</w:t>
      </w:r>
      <w:r w:rsidRPr="006D0A6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9347CC8" w14:textId="77777777" w:rsidR="005574A7" w:rsidRPr="006D0A6D" w:rsidRDefault="005574A7" w:rsidP="005574A7">
      <w:pPr>
        <w:spacing w:after="0"/>
        <w:ind w:firstLine="567"/>
        <w:jc w:val="both"/>
      </w:pPr>
      <w:proofErr w:type="spellStart"/>
      <w:r w:rsidRPr="006D0A6D">
        <w:rPr>
          <w:rFonts w:ascii="Times New Roman" w:hAnsi="Times New Roman" w:cs="Times New Roman"/>
          <w:sz w:val="28"/>
          <w:szCs w:val="28"/>
        </w:rPr>
        <w:t>Адреса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Pr="006D0A6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6D0A6D">
          <w:rPr>
            <w:rStyle w:val="a3"/>
            <w:rFonts w:ascii="Times New Roman" w:hAnsi="Times New Roman" w:cs="Times New Roman"/>
            <w:sz w:val="28"/>
            <w:szCs w:val="28"/>
          </w:rPr>
          <w:t>https://sokal-rada.gov.ua</w:t>
        </w:r>
      </w:hyperlink>
    </w:p>
    <w:p w14:paraId="3DA3C612" w14:textId="77777777" w:rsidR="005574A7" w:rsidRPr="006D0A6D" w:rsidRDefault="005574A7" w:rsidP="005574A7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D0A6D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Орган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якого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подаються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зауваження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пропозиції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його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поштову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та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електронну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адреси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та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строки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подання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зауважень</w:t>
      </w:r>
      <w:proofErr w:type="spellEnd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6D0A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пропозицій</w:t>
      </w:r>
      <w:proofErr w:type="spellEnd"/>
    </w:p>
    <w:p w14:paraId="4EF269F8" w14:textId="244B3FE5" w:rsidR="005574A7" w:rsidRPr="006D0A6D" w:rsidRDefault="005574A7" w:rsidP="005574A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Сокальська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рада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Львівської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Шептицького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44,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м.Сокаль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Львівська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80000)</w:t>
      </w:r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ел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адреса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hyperlink r:id="rId6" w:history="1">
        <w:r w:rsidRPr="006D0A6D">
          <w:rPr>
            <w:rStyle w:val="a3"/>
            <w:rFonts w:ascii="Times New Roman" w:hAnsi="Times New Roman" w:cs="Times New Roman"/>
            <w:spacing w:val="8"/>
            <w:sz w:val="28"/>
            <w:szCs w:val="28"/>
            <w:shd w:val="clear" w:color="auto" w:fill="F5F5F5"/>
          </w:rPr>
          <w:t>miskradasokal@ukr.net</w:t>
        </w:r>
        <w:r w:rsidRPr="006D0A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</w:hyperlink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Строки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подання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зауважень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пропозицій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– з 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E54349" w:rsidRPr="006D0A6D">
        <w:rPr>
          <w:rFonts w:ascii="Times New Roman" w:hAnsi="Times New Roman" w:cs="Times New Roman"/>
          <w:sz w:val="28"/>
          <w:szCs w:val="28"/>
        </w:rPr>
        <w:t>.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E54349" w:rsidRPr="006D0A6D">
        <w:rPr>
          <w:rFonts w:ascii="Times New Roman" w:hAnsi="Times New Roman" w:cs="Times New Roman"/>
          <w:sz w:val="28"/>
          <w:szCs w:val="28"/>
        </w:rPr>
        <w:t>.202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54349"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349" w:rsidRPr="006D0A6D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E54349" w:rsidRPr="006D0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349" w:rsidRPr="006D0A6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E54349" w:rsidRPr="006D0A6D">
        <w:rPr>
          <w:rFonts w:ascii="Times New Roman" w:hAnsi="Times New Roman" w:cs="Times New Roman"/>
          <w:sz w:val="28"/>
          <w:szCs w:val="28"/>
        </w:rPr>
        <w:t xml:space="preserve"> 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E54349" w:rsidRPr="006D0A6D">
        <w:rPr>
          <w:rFonts w:ascii="Times New Roman" w:hAnsi="Times New Roman" w:cs="Times New Roman"/>
          <w:sz w:val="28"/>
          <w:szCs w:val="28"/>
        </w:rPr>
        <w:t>.0</w:t>
      </w:r>
      <w:r w:rsidR="00E543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4349" w:rsidRPr="006D0A6D">
        <w:rPr>
          <w:rFonts w:ascii="Times New Roman" w:hAnsi="Times New Roman" w:cs="Times New Roman"/>
          <w:sz w:val="28"/>
          <w:szCs w:val="28"/>
        </w:rPr>
        <w:t xml:space="preserve">.2024 </w:t>
      </w:r>
      <w:proofErr w:type="spellStart"/>
      <w:r w:rsidR="00E54349" w:rsidRPr="006D0A6D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3B2A9FB" w14:textId="77777777" w:rsidR="005574A7" w:rsidRPr="006D0A6D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45929369"/>
      <w:r w:rsidRPr="006D0A6D">
        <w:rPr>
          <w:rFonts w:ascii="Times New Roman" w:hAnsi="Times New Roman" w:cs="Times New Roman"/>
          <w:sz w:val="28"/>
          <w:szCs w:val="28"/>
        </w:rPr>
        <w:t xml:space="preserve">- </w:t>
      </w:r>
      <w:bookmarkEnd w:id="2"/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Місцезнаходження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наявної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екологічної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інформації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, у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тому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числі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пов’язаної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здоров’ям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населення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стосується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spellEnd"/>
      <w:r w:rsidRPr="006D0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A6D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</w:p>
    <w:p w14:paraId="682FCB16" w14:textId="77777777" w:rsidR="005574A7" w:rsidRPr="007763B9" w:rsidRDefault="005574A7" w:rsidP="005574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>Сокальська</w:t>
      </w:r>
      <w:proofErr w:type="spellEnd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міська</w:t>
      </w:r>
      <w:proofErr w:type="spellEnd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>рада</w:t>
      </w:r>
      <w:proofErr w:type="spellEnd"/>
      <w:r w:rsidRPr="006D0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Львівської</w:t>
      </w:r>
      <w:proofErr w:type="spellEnd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0A6D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6D0A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AAF3834" w14:textId="7339C9D3" w:rsidR="005574A7" w:rsidRDefault="005574A7" w:rsidP="00B9154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</w:pP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Необхідність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транскордонних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spellEnd"/>
      <w:r w:rsidRPr="00E54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="00E54349" w:rsidRPr="00E543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E5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4349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</w:p>
    <w:sectPr w:rsidR="005574A7" w:rsidSect="00265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FB"/>
    <w:multiLevelType w:val="hybridMultilevel"/>
    <w:tmpl w:val="6F9AFED0"/>
    <w:lvl w:ilvl="0" w:tplc="2D986916">
      <w:start w:val="1"/>
      <w:numFmt w:val="decimal"/>
      <w:lvlText w:val="%1)"/>
      <w:lvlJc w:val="left"/>
      <w:pPr>
        <w:ind w:left="450" w:hanging="450"/>
      </w:pPr>
      <w:rPr>
        <w:rFonts w:ascii="Times New Roman" w:eastAsiaTheme="minorHAnsi" w:hAnsi="Times New Roman" w:cstheme="minorBidi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B7113"/>
    <w:multiLevelType w:val="hybridMultilevel"/>
    <w:tmpl w:val="E8F0C6E4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411292">
    <w:abstractNumId w:val="2"/>
  </w:num>
  <w:num w:numId="2" w16cid:durableId="1415711965">
    <w:abstractNumId w:val="0"/>
  </w:num>
  <w:num w:numId="3" w16cid:durableId="116747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FCF"/>
    <w:rsid w:val="0000722F"/>
    <w:rsid w:val="00027BBC"/>
    <w:rsid w:val="00035D1A"/>
    <w:rsid w:val="00046D14"/>
    <w:rsid w:val="00060389"/>
    <w:rsid w:val="00075A69"/>
    <w:rsid w:val="00081885"/>
    <w:rsid w:val="00081980"/>
    <w:rsid w:val="000B0681"/>
    <w:rsid w:val="000B4B88"/>
    <w:rsid w:val="00100A1B"/>
    <w:rsid w:val="0010188C"/>
    <w:rsid w:val="001344C7"/>
    <w:rsid w:val="00142D5A"/>
    <w:rsid w:val="00170C85"/>
    <w:rsid w:val="00184885"/>
    <w:rsid w:val="0018765A"/>
    <w:rsid w:val="001A456A"/>
    <w:rsid w:val="001B059A"/>
    <w:rsid w:val="001B1D9C"/>
    <w:rsid w:val="001B5232"/>
    <w:rsid w:val="001D0173"/>
    <w:rsid w:val="001D208A"/>
    <w:rsid w:val="001E2EEC"/>
    <w:rsid w:val="001E7B81"/>
    <w:rsid w:val="00201960"/>
    <w:rsid w:val="002123E1"/>
    <w:rsid w:val="0022429B"/>
    <w:rsid w:val="002254AC"/>
    <w:rsid w:val="002F002A"/>
    <w:rsid w:val="0030349E"/>
    <w:rsid w:val="00310C7A"/>
    <w:rsid w:val="00321906"/>
    <w:rsid w:val="00367CB7"/>
    <w:rsid w:val="003848EE"/>
    <w:rsid w:val="00396785"/>
    <w:rsid w:val="003C3BD6"/>
    <w:rsid w:val="004067CB"/>
    <w:rsid w:val="00431C87"/>
    <w:rsid w:val="004356A2"/>
    <w:rsid w:val="004B1AF1"/>
    <w:rsid w:val="004E6903"/>
    <w:rsid w:val="00502ACE"/>
    <w:rsid w:val="00506BC2"/>
    <w:rsid w:val="00551826"/>
    <w:rsid w:val="00554C2E"/>
    <w:rsid w:val="005574A7"/>
    <w:rsid w:val="005A4623"/>
    <w:rsid w:val="005E1D88"/>
    <w:rsid w:val="00642FBB"/>
    <w:rsid w:val="00655310"/>
    <w:rsid w:val="00656E89"/>
    <w:rsid w:val="00666FAC"/>
    <w:rsid w:val="006B5216"/>
    <w:rsid w:val="006F7FCF"/>
    <w:rsid w:val="007064E9"/>
    <w:rsid w:val="007104F7"/>
    <w:rsid w:val="0073287D"/>
    <w:rsid w:val="007A25BF"/>
    <w:rsid w:val="008058EB"/>
    <w:rsid w:val="00854308"/>
    <w:rsid w:val="00870A93"/>
    <w:rsid w:val="008770AD"/>
    <w:rsid w:val="008B3604"/>
    <w:rsid w:val="00910181"/>
    <w:rsid w:val="00911054"/>
    <w:rsid w:val="009126EA"/>
    <w:rsid w:val="009F6CA4"/>
    <w:rsid w:val="00A14AC9"/>
    <w:rsid w:val="00A25803"/>
    <w:rsid w:val="00A2763B"/>
    <w:rsid w:val="00A54B6E"/>
    <w:rsid w:val="00A6095F"/>
    <w:rsid w:val="00AC1422"/>
    <w:rsid w:val="00AC7CA5"/>
    <w:rsid w:val="00AD6E6C"/>
    <w:rsid w:val="00B16D08"/>
    <w:rsid w:val="00B270B2"/>
    <w:rsid w:val="00B55BE0"/>
    <w:rsid w:val="00B61389"/>
    <w:rsid w:val="00B84070"/>
    <w:rsid w:val="00BC16D2"/>
    <w:rsid w:val="00BD203D"/>
    <w:rsid w:val="00BE6405"/>
    <w:rsid w:val="00C170E8"/>
    <w:rsid w:val="00C54AB6"/>
    <w:rsid w:val="00C74FF8"/>
    <w:rsid w:val="00C975F3"/>
    <w:rsid w:val="00CB6308"/>
    <w:rsid w:val="00CC6B67"/>
    <w:rsid w:val="00CD6BC3"/>
    <w:rsid w:val="00CE6ACA"/>
    <w:rsid w:val="00CF02AA"/>
    <w:rsid w:val="00D16520"/>
    <w:rsid w:val="00D16CE8"/>
    <w:rsid w:val="00D35848"/>
    <w:rsid w:val="00D55E4C"/>
    <w:rsid w:val="00DB4352"/>
    <w:rsid w:val="00DF34EB"/>
    <w:rsid w:val="00DF79B4"/>
    <w:rsid w:val="00E50E80"/>
    <w:rsid w:val="00E54349"/>
    <w:rsid w:val="00F10DDD"/>
    <w:rsid w:val="00F14B6E"/>
    <w:rsid w:val="00F3590C"/>
    <w:rsid w:val="00F52915"/>
    <w:rsid w:val="00F61B0B"/>
    <w:rsid w:val="00FA33B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BD63"/>
  <w15:docId w15:val="{D72A44A0-51FF-485E-9FDA-BC38A011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08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B8407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B84070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1E7B81"/>
    <w:rPr>
      <w:color w:val="605E5C"/>
      <w:shd w:val="clear" w:color="auto" w:fill="E1DFDD"/>
    </w:rPr>
  </w:style>
  <w:style w:type="character" w:customStyle="1" w:styleId="a5">
    <w:name w:val="Абзац списку Знак"/>
    <w:link w:val="a4"/>
    <w:uiPriority w:val="34"/>
    <w:qFormat/>
    <w:rsid w:val="0055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kradasokal@ukr.net" TargetMode="External"/><Relationship Id="rId5" Type="http://schemas.openxmlformats.org/officeDocument/2006/relationships/hyperlink" Target="https://sokal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Олекскандр</dc:creator>
  <cp:keywords/>
  <dc:description/>
  <cp:lastModifiedBy>Super</cp:lastModifiedBy>
  <cp:revision>96</cp:revision>
  <dcterms:created xsi:type="dcterms:W3CDTF">2019-03-14T11:36:00Z</dcterms:created>
  <dcterms:modified xsi:type="dcterms:W3CDTF">2024-01-05T10:02:00Z</dcterms:modified>
</cp:coreProperties>
</file>